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1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914"/>
        <w:gridCol w:w="3902"/>
        <w:gridCol w:w="1416"/>
        <w:gridCol w:w="9264"/>
        <w:gridCol w:w="201"/>
      </w:tblGrid>
      <w:tr w:rsidR="005F15D7" w:rsidRPr="00484759" w:rsidTr="001C221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5F15D7" w:rsidRPr="00484759" w:rsidRDefault="005F15D7" w:rsidP="005626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bookmarkStart w:id="0" w:name="RANGE!A1:C97"/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Ф. И. О.</w:t>
            </w:r>
            <w:bookmarkEnd w:id="0"/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5F15D7" w:rsidRPr="00484759" w:rsidRDefault="005F15D7" w:rsidP="005626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F15D7" w:rsidRPr="00484759" w:rsidRDefault="005F15D7" w:rsidP="005626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5F15D7" w:rsidRPr="00484759" w:rsidRDefault="005F15D7" w:rsidP="005626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Учебно-методические пособия</w:t>
            </w:r>
          </w:p>
        </w:tc>
      </w:tr>
      <w:tr w:rsidR="005F15D7" w:rsidRPr="00484759" w:rsidTr="001C221B">
        <w:trPr>
          <w:trHeight w:val="165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F15D7" w:rsidRPr="001C221B" w:rsidRDefault="005F15D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F15D7" w:rsidRPr="001C221B" w:rsidRDefault="00AC513B" w:rsidP="00AC513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67816">
              <w:rPr>
                <w:rFonts w:eastAsia="Times New Roman" w:cstheme="minorHAnsi"/>
                <w:sz w:val="24"/>
                <w:szCs w:val="24"/>
                <w:lang w:eastAsia="ru-RU"/>
              </w:rPr>
              <w:t>Геология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5F15D7" w:rsidRPr="00484759" w:rsidRDefault="00617F00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08.03.01 ИСД</w:t>
            </w:r>
          </w:p>
        </w:tc>
        <w:tc>
          <w:tcPr>
            <w:tcW w:w="30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7860AF" w:rsidRPr="00484759" w:rsidRDefault="00AC513B" w:rsidP="007860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  </w:t>
            </w:r>
            <w:r w:rsidR="00A80CC3">
              <w:rPr>
                <w:rFonts w:cstheme="minorHAnsi"/>
                <w:sz w:val="24"/>
                <w:szCs w:val="24"/>
              </w:rPr>
              <w:t xml:space="preserve">1. </w:t>
            </w:r>
            <w:r w:rsidRPr="00484759">
              <w:rPr>
                <w:rFonts w:cstheme="minorHAnsi"/>
                <w:sz w:val="24"/>
                <w:szCs w:val="24"/>
              </w:rPr>
              <w:t xml:space="preserve"> Шашкина Л.Ф.   Инженерная геология:</w:t>
            </w:r>
            <w:r w:rsidR="00FD3541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Мет.</w:t>
            </w:r>
            <w:r w:rsidR="007860AF">
              <w:rPr>
                <w:rFonts w:cstheme="minorHAnsi"/>
                <w:sz w:val="24"/>
                <w:szCs w:val="24"/>
              </w:rPr>
              <w:t xml:space="preserve"> Указания к выполнению лабораторной работы </w:t>
            </w:r>
            <w:r w:rsidRPr="00484759">
              <w:rPr>
                <w:rFonts w:cstheme="minorHAnsi"/>
                <w:sz w:val="24"/>
                <w:szCs w:val="24"/>
              </w:rPr>
              <w:t xml:space="preserve">для </w:t>
            </w:r>
            <w:r w:rsidR="007860AF" w:rsidRPr="00484759">
              <w:rPr>
                <w:rFonts w:cstheme="minorHAnsi"/>
                <w:sz w:val="24"/>
                <w:szCs w:val="24"/>
              </w:rPr>
              <w:t>студ.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 w:rsidR="007860AF" w:rsidRPr="00484759">
              <w:rPr>
                <w:rFonts w:cstheme="minorHAnsi"/>
                <w:sz w:val="24"/>
                <w:szCs w:val="24"/>
              </w:rPr>
              <w:t>строит.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 w:rsidR="007860AF" w:rsidRPr="00484759">
              <w:rPr>
                <w:rFonts w:cstheme="minorHAnsi"/>
                <w:sz w:val="24"/>
                <w:szCs w:val="24"/>
              </w:rPr>
              <w:t>спец.-</w:t>
            </w:r>
            <w:r w:rsidR="007860AF">
              <w:rPr>
                <w:rFonts w:cstheme="minorHAnsi"/>
                <w:sz w:val="24"/>
                <w:szCs w:val="24"/>
              </w:rPr>
              <w:t xml:space="preserve">  </w:t>
            </w:r>
            <w:r w:rsidR="007860AF" w:rsidRPr="00484759">
              <w:rPr>
                <w:rFonts w:cstheme="minorHAnsi"/>
                <w:sz w:val="24"/>
                <w:szCs w:val="24"/>
              </w:rPr>
              <w:t>Рязань: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 w:rsidR="00FD3541">
              <w:rPr>
                <w:rFonts w:cstheme="minorHAnsi"/>
                <w:sz w:val="24"/>
                <w:szCs w:val="24"/>
              </w:rPr>
              <w:t>РИ МГОУ,2009г.-71с.</w:t>
            </w:r>
            <w:r w:rsidR="007860AF" w:rsidRPr="00484759">
              <w:rPr>
                <w:rFonts w:cstheme="minorHAnsi"/>
                <w:sz w:val="24"/>
                <w:szCs w:val="24"/>
              </w:rPr>
              <w:t>Спис.лит.стр.</w:t>
            </w:r>
            <w:r w:rsidR="00FD3541">
              <w:rPr>
                <w:rFonts w:cstheme="minorHAnsi"/>
                <w:sz w:val="24"/>
                <w:szCs w:val="24"/>
              </w:rPr>
              <w:t xml:space="preserve"> 60 </w:t>
            </w:r>
            <w:r w:rsidR="007860AF"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7860AF" w:rsidRDefault="007860AF" w:rsidP="007860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Default="00A543AF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 Суворова Н.А.   Изучение</w:t>
            </w:r>
            <w:r w:rsidR="007860AF">
              <w:rPr>
                <w:rFonts w:cstheme="minorHAnsi"/>
                <w:sz w:val="24"/>
                <w:szCs w:val="24"/>
              </w:rPr>
              <w:t xml:space="preserve"> 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C513B" w:rsidRPr="00484759">
              <w:rPr>
                <w:rFonts w:cstheme="minorHAnsi"/>
                <w:sz w:val="24"/>
                <w:szCs w:val="24"/>
              </w:rPr>
              <w:t>кумовог</w:t>
            </w:r>
            <w:r w:rsidR="007860AF">
              <w:rPr>
                <w:rFonts w:cstheme="minorHAnsi"/>
                <w:sz w:val="24"/>
                <w:szCs w:val="24"/>
              </w:rPr>
              <w:t>ороского</w:t>
            </w:r>
            <w:proofErr w:type="spellEnd"/>
            <w:r w:rsidR="007860AF">
              <w:rPr>
                <w:rFonts w:cstheme="minorHAnsi"/>
                <w:sz w:val="24"/>
                <w:szCs w:val="24"/>
              </w:rPr>
              <w:t xml:space="preserve"> месторождения цементного сырья </w:t>
            </w:r>
          </w:p>
          <w:p w:rsidR="007860AF" w:rsidRPr="00484759" w:rsidRDefault="007860AF" w:rsidP="007860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Методические указания по учебной геологической практике для студентов </w:t>
            </w:r>
            <w:r w:rsidR="00AC513B" w:rsidRPr="00484759">
              <w:rPr>
                <w:rFonts w:cstheme="minorHAnsi"/>
                <w:sz w:val="24"/>
                <w:szCs w:val="24"/>
              </w:rPr>
              <w:t>спец.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 </w:t>
            </w:r>
            <w:r w:rsidR="007860AF">
              <w:rPr>
                <w:rFonts w:cstheme="minorHAnsi"/>
                <w:sz w:val="24"/>
                <w:szCs w:val="24"/>
              </w:rPr>
              <w:t xml:space="preserve">"Промышленное и гражданское </w:t>
            </w:r>
            <w:r w:rsidRPr="00484759">
              <w:rPr>
                <w:rFonts w:cstheme="minorHAnsi"/>
                <w:sz w:val="24"/>
                <w:szCs w:val="24"/>
              </w:rPr>
              <w:t>строительство".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РИ МГОУ,</w:t>
            </w:r>
            <w:r w:rsidR="00FD3541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2005-42с.-</w:t>
            </w:r>
            <w:r w:rsidR="007860AF">
              <w:rPr>
                <w:rFonts w:cstheme="minorHAnsi"/>
                <w:sz w:val="24"/>
                <w:szCs w:val="24"/>
              </w:rPr>
              <w:t xml:space="preserve"> Печатное </w:t>
            </w:r>
          </w:p>
          <w:p w:rsidR="005F15D7" w:rsidRPr="00484759" w:rsidRDefault="005F15D7" w:rsidP="007860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1C221B">
        <w:trPr>
          <w:trHeight w:val="37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67816">
              <w:rPr>
                <w:rFonts w:eastAsia="Times New Roman" w:cstheme="minorHAnsi"/>
                <w:sz w:val="24"/>
                <w:szCs w:val="24"/>
                <w:lang w:eastAsia="ru-RU"/>
              </w:rPr>
              <w:t>Механика грунтов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AC513B" w:rsidRPr="00484759" w:rsidRDefault="00617F00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08.03.01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ИСД</w:t>
            </w:r>
          </w:p>
        </w:tc>
        <w:tc>
          <w:tcPr>
            <w:tcW w:w="3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80CC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1.</w:t>
            </w:r>
            <w:r w:rsidR="00AC513B" w:rsidRPr="00484759">
              <w:rPr>
                <w:rFonts w:cstheme="minorHAnsi"/>
                <w:sz w:val="24"/>
                <w:szCs w:val="24"/>
              </w:rPr>
              <w:t>Бакулина А.А.   Механика грунтов.Ч.1.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Физические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свойства: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Метод.</w:t>
            </w:r>
          </w:p>
          <w:p w:rsidR="00AC513B" w:rsidRPr="00484759" w:rsidRDefault="007860AF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Указания по выполнению </w:t>
            </w:r>
            <w:r w:rsidR="00AC513B" w:rsidRPr="00484759">
              <w:rPr>
                <w:rFonts w:cstheme="minorHAnsi"/>
                <w:sz w:val="24"/>
                <w:szCs w:val="24"/>
              </w:rPr>
              <w:t>лабораторных работ для студ.спец.270102,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270114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очной формы обучения-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Рязань: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D3541">
              <w:rPr>
                <w:rFonts w:cstheme="minorHAnsi"/>
                <w:sz w:val="24"/>
                <w:szCs w:val="24"/>
              </w:rPr>
              <w:t>РИ (ф) МГОУ,2010</w:t>
            </w:r>
            <w:r w:rsidR="00AC513B" w:rsidRPr="00484759">
              <w:rPr>
                <w:rFonts w:cstheme="minorHAnsi"/>
                <w:sz w:val="24"/>
                <w:szCs w:val="24"/>
              </w:rPr>
              <w:t>-57с.-</w:t>
            </w:r>
            <w:r w:rsidR="00FD3541">
              <w:rPr>
                <w:rFonts w:cstheme="minorHAnsi"/>
                <w:sz w:val="24"/>
                <w:szCs w:val="24"/>
              </w:rPr>
              <w:t xml:space="preserve"> Спис.лит.стр.56</w:t>
            </w:r>
            <w:r w:rsidR="00AC513B"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AC513B" w:rsidRPr="00484759" w:rsidRDefault="00A80CC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  Бакулина А.А.   Механика грунтов.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 w:rsidR="00FD3541">
              <w:rPr>
                <w:rFonts w:cstheme="minorHAnsi"/>
                <w:sz w:val="24"/>
                <w:szCs w:val="24"/>
              </w:rPr>
              <w:t>Методические указания по выполнению</w:t>
            </w:r>
          </w:p>
          <w:p w:rsidR="00AC513B" w:rsidRPr="00484759" w:rsidRDefault="00FD3541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лабораторных работ</w:t>
            </w:r>
            <w:r w:rsidR="00AC513B" w:rsidRPr="00484759">
              <w:rPr>
                <w:rFonts w:cstheme="minorHAnsi"/>
                <w:sz w:val="24"/>
                <w:szCs w:val="24"/>
              </w:rPr>
              <w:t>: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Часть 2 Механические свойства для студ. </w:t>
            </w:r>
            <w:r w:rsidR="007860A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строительного</w:t>
            </w:r>
          </w:p>
          <w:p w:rsidR="00AC513B" w:rsidRPr="00484759" w:rsidRDefault="007860AF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 направления очной формы обучения.</w:t>
            </w:r>
            <w:r>
              <w:rPr>
                <w:rFonts w:cstheme="minorHAnsi"/>
                <w:sz w:val="24"/>
                <w:szCs w:val="24"/>
              </w:rPr>
              <w:t xml:space="preserve"> –</w:t>
            </w:r>
            <w:r w:rsidR="00AC513B" w:rsidRPr="00484759">
              <w:rPr>
                <w:rFonts w:cstheme="minorHAnsi"/>
                <w:sz w:val="24"/>
                <w:szCs w:val="24"/>
              </w:rPr>
              <w:t>Рязань: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FD3541">
              <w:rPr>
                <w:rFonts w:cstheme="minorHAnsi"/>
                <w:sz w:val="24"/>
                <w:szCs w:val="24"/>
              </w:rPr>
              <w:t>РИ(ф)МГОУ,2013</w:t>
            </w:r>
            <w:r w:rsidR="00AC513B" w:rsidRPr="00484759">
              <w:rPr>
                <w:rFonts w:cstheme="minorHAnsi"/>
                <w:sz w:val="24"/>
                <w:szCs w:val="24"/>
              </w:rPr>
              <w:t>-42с.-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Печатное.</w:t>
            </w:r>
          </w:p>
          <w:p w:rsidR="00AC513B" w:rsidRPr="00484759" w:rsidRDefault="00A80CC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 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Бакулина</w:t>
            </w:r>
            <w:r w:rsidR="00C16762">
              <w:rPr>
                <w:rFonts w:cstheme="minorHAnsi"/>
                <w:sz w:val="24"/>
                <w:szCs w:val="24"/>
              </w:rPr>
              <w:t xml:space="preserve"> 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 А.А.,</w:t>
            </w:r>
            <w:r w:rsidR="00FD35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C513B" w:rsidRPr="00484759">
              <w:rPr>
                <w:rFonts w:cstheme="minorHAnsi"/>
                <w:sz w:val="24"/>
                <w:szCs w:val="24"/>
              </w:rPr>
              <w:t>Шешенев</w:t>
            </w:r>
            <w:proofErr w:type="spellEnd"/>
            <w:r w:rsidR="00831906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Н.В.   Основания и фундаменты.Ч.1.Расчет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фундамента мелкого заложения: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учебно-методическое пособие к курсовому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проекту для студентов строительного направления профиль "Проектирование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зданий".</w:t>
            </w:r>
            <w:r w:rsidR="00C16762">
              <w:rPr>
                <w:rFonts w:cstheme="minorHAnsi"/>
                <w:sz w:val="24"/>
                <w:szCs w:val="24"/>
              </w:rPr>
              <w:t xml:space="preserve"> – 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FD3541">
              <w:rPr>
                <w:rFonts w:cstheme="minorHAnsi"/>
                <w:sz w:val="24"/>
                <w:szCs w:val="24"/>
              </w:rPr>
              <w:t>РИ(ф)МПУ,2017</w:t>
            </w:r>
            <w:r w:rsidRPr="00484759">
              <w:rPr>
                <w:rFonts w:cstheme="minorHAnsi"/>
                <w:sz w:val="24"/>
                <w:szCs w:val="24"/>
              </w:rPr>
              <w:t>-72с.-Печатное.</w:t>
            </w:r>
          </w:p>
          <w:p w:rsidR="00AC513B" w:rsidRPr="00484759" w:rsidRDefault="00AC513B" w:rsidP="006935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1C221B">
        <w:trPr>
          <w:trHeight w:val="21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67816">
              <w:rPr>
                <w:rFonts w:eastAsia="Times New Roman" w:cstheme="minorHAnsi"/>
                <w:sz w:val="24"/>
                <w:szCs w:val="24"/>
                <w:lang w:eastAsia="ru-RU"/>
              </w:rPr>
              <w:t>Строительные материалы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AC513B" w:rsidRPr="00484759" w:rsidRDefault="0036550F" w:rsidP="00617F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08.03.01</w:t>
            </w:r>
            <w:r w:rsidR="00617F0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7F0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ИСД</w:t>
            </w: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80CC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="00AC513B" w:rsidRPr="00484759">
              <w:rPr>
                <w:rFonts w:cstheme="minorHAnsi"/>
                <w:sz w:val="24"/>
                <w:szCs w:val="24"/>
              </w:rPr>
              <w:t>Строительные материалы и изделия в примерах и задачах:</w:t>
            </w:r>
            <w:r w:rsidR="00C16762">
              <w:rPr>
                <w:rFonts w:cstheme="minorHAnsi"/>
                <w:sz w:val="24"/>
                <w:szCs w:val="24"/>
              </w:rPr>
              <w:t xml:space="preserve"> Учебное пособие </w:t>
            </w:r>
            <w:r w:rsidR="00AC513B" w:rsidRPr="00484759">
              <w:rPr>
                <w:rFonts w:cstheme="minorHAnsi"/>
                <w:sz w:val="24"/>
                <w:szCs w:val="24"/>
              </w:rPr>
              <w:t>для студ.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вузов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/Под общ.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C16762" w:rsidRPr="00484759">
              <w:rPr>
                <w:rFonts w:cstheme="minorHAnsi"/>
                <w:sz w:val="24"/>
                <w:szCs w:val="24"/>
              </w:rPr>
              <w:t>Р</w:t>
            </w:r>
            <w:r w:rsidR="00AC513B" w:rsidRPr="00484759">
              <w:rPr>
                <w:rFonts w:cstheme="minorHAnsi"/>
                <w:sz w:val="24"/>
                <w:szCs w:val="24"/>
              </w:rPr>
              <w:t>ед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C513B" w:rsidRPr="00484759">
              <w:rPr>
                <w:rFonts w:cstheme="minorHAnsi"/>
                <w:sz w:val="24"/>
                <w:szCs w:val="24"/>
              </w:rPr>
              <w:t>В.Н.Основина</w:t>
            </w:r>
            <w:proofErr w:type="spellEnd"/>
            <w:r w:rsidR="00FD3541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-Рязань: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Мещерский филиал ГНУ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ВНИИГ</w:t>
            </w:r>
            <w:r w:rsidR="000E0FFD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и</w:t>
            </w:r>
            <w:r w:rsidR="000E0FFD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М,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FD3541">
              <w:rPr>
                <w:rFonts w:cstheme="minorHAnsi"/>
                <w:sz w:val="24"/>
                <w:szCs w:val="24"/>
              </w:rPr>
              <w:t>2006-261с.-Спис.лит.стр.258-259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AC513B" w:rsidRPr="00484759" w:rsidRDefault="00AC513B" w:rsidP="006935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1C221B">
        <w:trPr>
          <w:trHeight w:val="51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67816">
              <w:rPr>
                <w:rFonts w:eastAsia="Times New Roman" w:cstheme="minorHAnsi"/>
                <w:sz w:val="24"/>
                <w:szCs w:val="24"/>
                <w:lang w:eastAsia="ru-RU"/>
              </w:rPr>
              <w:t>Теплогазоснабжение с основами теплотехники</w:t>
            </w:r>
            <w:r w:rsidRPr="00484759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AC513B" w:rsidRPr="00484759" w:rsidRDefault="0036550F" w:rsidP="00617F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08.03.01 </w:t>
            </w:r>
            <w:r w:rsidR="00617F0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ИСД</w:t>
            </w:r>
          </w:p>
        </w:tc>
        <w:tc>
          <w:tcPr>
            <w:tcW w:w="3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FD3541" w:rsidP="00AC513B">
            <w:pPr>
              <w:pStyle w:val="Style78"/>
              <w:widowControl/>
              <w:spacing w:before="53" w:line="240" w:lineRule="auto"/>
              <w:jc w:val="left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1.</w:t>
            </w:r>
            <w:r w:rsidR="00AC513B" w:rsidRPr="00484759">
              <w:rPr>
                <w:rFonts w:asciiTheme="minorHAnsi" w:hAnsiTheme="minorHAnsi" w:cstheme="minorHAnsi"/>
                <w:snapToGrid w:val="0"/>
              </w:rPr>
              <w:t>Карпушина</w:t>
            </w:r>
            <w:r w:rsidR="00C16762">
              <w:rPr>
                <w:rFonts w:asciiTheme="minorHAnsi" w:hAnsiTheme="minorHAnsi" w:cstheme="minorHAnsi"/>
                <w:snapToGrid w:val="0"/>
              </w:rPr>
              <w:t xml:space="preserve"> </w:t>
            </w:r>
            <w:r w:rsidR="00A80CC3">
              <w:rPr>
                <w:rFonts w:asciiTheme="minorHAnsi" w:hAnsiTheme="minorHAnsi" w:cstheme="minorHAnsi"/>
                <w:snapToGrid w:val="0"/>
              </w:rPr>
              <w:t xml:space="preserve">Н.Н. </w:t>
            </w:r>
            <w:r w:rsidR="00AC513B" w:rsidRPr="00484759">
              <w:rPr>
                <w:rFonts w:asciiTheme="minorHAnsi" w:hAnsiTheme="minorHAnsi" w:cstheme="minorHAnsi"/>
                <w:snapToGrid w:val="0"/>
              </w:rPr>
              <w:t xml:space="preserve">  </w:t>
            </w:r>
            <w:r w:rsidR="00AC513B" w:rsidRPr="00484759">
              <w:rPr>
                <w:rFonts w:asciiTheme="minorHAnsi" w:hAnsiTheme="minorHAnsi" w:cstheme="minorHAnsi"/>
              </w:rPr>
              <w:t>Проектирование и расчет системы отопления и вентиляции</w:t>
            </w:r>
            <w:r w:rsidR="00AC513B" w:rsidRPr="00484759">
              <w:rPr>
                <w:rFonts w:asciiTheme="minorHAnsi" w:hAnsiTheme="minorHAnsi" w:cstheme="minorHAnsi"/>
                <w:color w:val="000000"/>
              </w:rPr>
              <w:t xml:space="preserve"> Учебно-методическое пособие</w:t>
            </w:r>
            <w:r w:rsidR="00484759" w:rsidRPr="00484759">
              <w:rPr>
                <w:rFonts w:asciiTheme="minorHAnsi" w:hAnsiTheme="minorHAnsi" w:cstheme="minorHAnsi"/>
                <w:color w:val="000000"/>
              </w:rPr>
              <w:t xml:space="preserve"> Рязань РИ (ф)</w:t>
            </w:r>
            <w:r w:rsidR="00AC513B" w:rsidRPr="0048475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B36A5" w:rsidRPr="00484759">
              <w:rPr>
                <w:rFonts w:asciiTheme="minorHAnsi" w:hAnsiTheme="minorHAnsi" w:cstheme="minorHAnsi"/>
                <w:color w:val="000000"/>
              </w:rPr>
              <w:t xml:space="preserve">МПУ </w:t>
            </w:r>
            <w:r w:rsidR="00484759" w:rsidRPr="00484759">
              <w:rPr>
                <w:rFonts w:asciiTheme="minorHAnsi" w:hAnsiTheme="minorHAnsi" w:cstheme="minorHAnsi"/>
                <w:color w:val="000000"/>
              </w:rPr>
              <w:t xml:space="preserve">- 50с </w:t>
            </w:r>
            <w:r w:rsidR="00CA6531">
              <w:rPr>
                <w:rFonts w:asciiTheme="minorHAnsi" w:hAnsiTheme="minorHAnsi" w:cstheme="minorHAnsi"/>
                <w:color w:val="000000"/>
              </w:rPr>
              <w:t>2016</w:t>
            </w:r>
            <w:r w:rsidR="006B36A5" w:rsidRPr="00484759">
              <w:rPr>
                <w:rFonts w:asciiTheme="minorHAnsi" w:hAnsiTheme="minorHAnsi" w:cstheme="minorHAnsi"/>
                <w:color w:val="000000"/>
              </w:rPr>
              <w:t>г</w:t>
            </w:r>
          </w:p>
          <w:p w:rsidR="00AC513B" w:rsidRPr="00484759" w:rsidRDefault="00AC513B" w:rsidP="00AC513B">
            <w:pPr>
              <w:pStyle w:val="Style78"/>
              <w:widowControl/>
              <w:spacing w:before="53" w:line="240" w:lineRule="auto"/>
              <w:rPr>
                <w:rFonts w:asciiTheme="minorHAnsi" w:hAnsiTheme="minorHAnsi" w:cstheme="minorHAnsi"/>
              </w:rPr>
            </w:pPr>
          </w:p>
          <w:p w:rsidR="00AC513B" w:rsidRPr="00484759" w:rsidRDefault="00AC513B" w:rsidP="00AC513B">
            <w:pPr>
              <w:pStyle w:val="Style78"/>
              <w:widowControl/>
              <w:spacing w:before="53" w:line="240" w:lineRule="auto"/>
              <w:jc w:val="left"/>
              <w:rPr>
                <w:rFonts w:asciiTheme="minorHAnsi" w:hAnsiTheme="minorHAnsi" w:cstheme="minorHAnsi"/>
                <w:snapToGrid w:val="0"/>
              </w:rPr>
            </w:pPr>
          </w:p>
          <w:p w:rsidR="00AC513B" w:rsidRPr="00484759" w:rsidRDefault="00AC513B" w:rsidP="00AC513B">
            <w:pPr>
              <w:pStyle w:val="Style78"/>
              <w:widowControl/>
              <w:spacing w:before="53" w:line="240" w:lineRule="auto"/>
              <w:rPr>
                <w:rFonts w:asciiTheme="minorHAnsi" w:hAnsiTheme="minorHAnsi" w:cstheme="minorHAnsi"/>
                <w:snapToGrid w:val="0"/>
              </w:rPr>
            </w:pPr>
          </w:p>
          <w:p w:rsidR="00AC513B" w:rsidRPr="00484759" w:rsidRDefault="00AC513B" w:rsidP="00AC513B">
            <w:pPr>
              <w:pStyle w:val="Style10"/>
              <w:widowControl/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</w:p>
          <w:p w:rsidR="00AC513B" w:rsidRPr="00484759" w:rsidRDefault="00AC513B" w:rsidP="00AC51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1C221B">
        <w:trPr>
          <w:trHeight w:val="52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67816">
              <w:rPr>
                <w:rFonts w:eastAsia="Times New Roman" w:cstheme="minorHAnsi"/>
                <w:sz w:val="24"/>
                <w:szCs w:val="24"/>
                <w:lang w:eastAsia="ru-RU"/>
              </w:rPr>
              <w:t>Технологические процессы в строительстве</w:t>
            </w:r>
            <w:r w:rsidRPr="00484759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AC513B" w:rsidRPr="00484759" w:rsidRDefault="0036550F" w:rsidP="00617F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08.03.01 </w:t>
            </w:r>
            <w:r w:rsidR="00617F0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ИСД</w:t>
            </w:r>
          </w:p>
        </w:tc>
        <w:tc>
          <w:tcPr>
            <w:tcW w:w="3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80CC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AC513B" w:rsidRPr="00484759">
              <w:rPr>
                <w:rFonts w:cstheme="minorHAnsi"/>
                <w:sz w:val="24"/>
                <w:szCs w:val="24"/>
              </w:rPr>
              <w:t>Ревич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Я.Л.   Технология строительных процессов: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Учеб.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FD3541">
              <w:rPr>
                <w:rFonts w:cstheme="minorHAnsi"/>
                <w:sz w:val="24"/>
                <w:szCs w:val="24"/>
              </w:rPr>
              <w:t>пособие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по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разработке курсового проекта для студ.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строит.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факультета спец.270102 ПГС.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FD3541">
              <w:rPr>
                <w:rFonts w:cstheme="minorHAnsi"/>
                <w:sz w:val="24"/>
                <w:szCs w:val="24"/>
              </w:rPr>
              <w:t>РИ МГОУ,2007-101с.-Спис.лит.стр.59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   </w:t>
            </w:r>
            <w:r w:rsidR="00A80CC3">
              <w:rPr>
                <w:rFonts w:cstheme="minorHAnsi"/>
                <w:sz w:val="24"/>
                <w:szCs w:val="24"/>
              </w:rPr>
              <w:t>2.</w:t>
            </w:r>
            <w:r w:rsidRPr="00484759">
              <w:rPr>
                <w:rFonts w:cstheme="minorHAnsi"/>
                <w:sz w:val="24"/>
                <w:szCs w:val="24"/>
              </w:rPr>
              <w:t xml:space="preserve">Ревич Я.Л.   Технология строительных </w:t>
            </w:r>
            <w:r w:rsidR="00C16762">
              <w:rPr>
                <w:rFonts w:cstheme="minorHAnsi"/>
                <w:sz w:val="24"/>
                <w:szCs w:val="24"/>
              </w:rPr>
              <w:t xml:space="preserve">  </w:t>
            </w:r>
            <w:r w:rsidRPr="00484759">
              <w:rPr>
                <w:rFonts w:cstheme="minorHAnsi"/>
                <w:sz w:val="24"/>
                <w:szCs w:val="24"/>
              </w:rPr>
              <w:t>процессов.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Расчет технико-</w:t>
            </w:r>
            <w:r w:rsidR="00FD3541">
              <w:rPr>
                <w:rFonts w:cstheme="minorHAnsi"/>
                <w:sz w:val="24"/>
                <w:szCs w:val="24"/>
              </w:rPr>
              <w:t>экономических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курсового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проектирования:</w:t>
            </w:r>
            <w:r w:rsidR="00CA6531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Справочно-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FD3541">
              <w:rPr>
                <w:rFonts w:cstheme="minorHAnsi"/>
                <w:sz w:val="24"/>
                <w:szCs w:val="24"/>
              </w:rPr>
              <w:t>методическое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пособие по разработке курсового проекта для студ.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строит.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факультета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спец.270102 "Промышленное и гражданское строительство".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РИ МГОУ,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2008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CA6531">
              <w:rPr>
                <w:rFonts w:cstheme="minorHAnsi"/>
                <w:sz w:val="24"/>
                <w:szCs w:val="24"/>
              </w:rPr>
              <w:t>-21с.-Спис.лит.стр.19</w:t>
            </w:r>
            <w:r w:rsidRPr="00484759">
              <w:rPr>
                <w:rFonts w:cstheme="minorHAnsi"/>
                <w:sz w:val="24"/>
                <w:szCs w:val="24"/>
              </w:rPr>
              <w:t>-Печатное.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80CC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3.</w:t>
            </w:r>
            <w:r w:rsidR="00AC513B" w:rsidRPr="00484759">
              <w:rPr>
                <w:rFonts w:cstheme="minorHAnsi"/>
                <w:sz w:val="24"/>
                <w:szCs w:val="24"/>
              </w:rPr>
              <w:t>Ревич Я.Л.   Инженерная геоте</w:t>
            </w:r>
            <w:r w:rsidR="00CA6531">
              <w:rPr>
                <w:rFonts w:cstheme="minorHAnsi"/>
                <w:sz w:val="24"/>
                <w:szCs w:val="24"/>
              </w:rPr>
              <w:t>хника и основные положения европейских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правил геотехнического проектирования </w:t>
            </w:r>
            <w:r w:rsidR="00CA6531">
              <w:rPr>
                <w:rFonts w:cstheme="minorHAnsi"/>
                <w:sz w:val="24"/>
                <w:szCs w:val="24"/>
              </w:rPr>
              <w:t>-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еврокод7:</w:t>
            </w:r>
            <w:r w:rsidR="00CA6531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Учеб.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справ.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по-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соб.</w:t>
            </w:r>
            <w:r w:rsidR="00C16762">
              <w:rPr>
                <w:rFonts w:cstheme="minorHAnsi"/>
                <w:sz w:val="24"/>
                <w:szCs w:val="24"/>
              </w:rPr>
              <w:t xml:space="preserve"> по курс. и дипломному проектирова</w:t>
            </w:r>
            <w:r w:rsidRPr="00484759">
              <w:rPr>
                <w:rFonts w:cstheme="minorHAnsi"/>
                <w:sz w:val="24"/>
                <w:szCs w:val="24"/>
              </w:rPr>
              <w:t>нию для студ.</w:t>
            </w:r>
            <w:r w:rsidR="00C16762">
              <w:rPr>
                <w:rFonts w:cstheme="minorHAnsi"/>
                <w:sz w:val="24"/>
                <w:szCs w:val="24"/>
              </w:rPr>
              <w:t xml:space="preserve"> Строитель</w:t>
            </w:r>
            <w:r w:rsidRPr="00484759">
              <w:rPr>
                <w:rFonts w:cstheme="minorHAnsi"/>
                <w:sz w:val="24"/>
                <w:szCs w:val="24"/>
              </w:rPr>
              <w:t>ных фак.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 xml:space="preserve">вузов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напр.</w:t>
            </w:r>
            <w:r w:rsidR="00CA6531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"</w:t>
            </w:r>
            <w:r w:rsidR="00CA6531">
              <w:rPr>
                <w:rFonts w:cstheme="minorHAnsi"/>
                <w:sz w:val="24"/>
                <w:szCs w:val="24"/>
              </w:rPr>
              <w:t xml:space="preserve">Строительство, спец. "ПГС", </w:t>
            </w:r>
            <w:r w:rsidR="00C16762">
              <w:rPr>
                <w:rFonts w:cstheme="minorHAnsi"/>
                <w:sz w:val="24"/>
                <w:szCs w:val="24"/>
              </w:rPr>
              <w:t>спец.</w:t>
            </w:r>
            <w:r w:rsidRPr="00484759">
              <w:rPr>
                <w:rFonts w:cstheme="minorHAnsi"/>
                <w:sz w:val="24"/>
                <w:szCs w:val="24"/>
              </w:rPr>
              <w:t>"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Строительство уник</w:t>
            </w:r>
            <w:r w:rsidR="00CA6531">
              <w:rPr>
                <w:rFonts w:cstheme="minorHAnsi"/>
                <w:sz w:val="24"/>
                <w:szCs w:val="24"/>
              </w:rPr>
              <w:t xml:space="preserve"> зданий".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РИ(ф)МАМИ,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CA6531">
              <w:rPr>
                <w:rFonts w:cstheme="minorHAnsi"/>
                <w:sz w:val="24"/>
                <w:szCs w:val="24"/>
              </w:rPr>
              <w:t>2014</w:t>
            </w:r>
            <w:r w:rsidRPr="00484759">
              <w:rPr>
                <w:rFonts w:cstheme="minorHAnsi"/>
                <w:sz w:val="24"/>
                <w:szCs w:val="24"/>
              </w:rPr>
              <w:t>-53с.-Печатное.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CA6531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  <w:r w:rsidR="00AC513B" w:rsidRPr="00484759">
              <w:rPr>
                <w:rFonts w:cstheme="minorHAnsi"/>
                <w:sz w:val="24"/>
                <w:szCs w:val="24"/>
              </w:rPr>
              <w:t>Ревич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Я.Л.   Техно</w:t>
            </w:r>
            <w:r>
              <w:rPr>
                <w:rFonts w:cstheme="minorHAnsi"/>
                <w:sz w:val="24"/>
                <w:szCs w:val="24"/>
              </w:rPr>
              <w:t xml:space="preserve">логия строительных процессов: </w:t>
            </w:r>
            <w:r w:rsidR="00AC513B" w:rsidRPr="00484759">
              <w:rPr>
                <w:rFonts w:cstheme="minorHAnsi"/>
                <w:sz w:val="24"/>
                <w:szCs w:val="24"/>
              </w:rPr>
              <w:t>Рязань: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РИ(ф)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Московский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политехнический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университет,</w:t>
            </w:r>
            <w:r w:rsidR="00CA6531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2016</w:t>
            </w:r>
            <w:r w:rsidR="00CA6531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-54с.-Печатное.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  </w:t>
            </w:r>
            <w:r w:rsidR="00CA6531">
              <w:rPr>
                <w:rFonts w:cstheme="minorHAnsi"/>
                <w:sz w:val="24"/>
                <w:szCs w:val="24"/>
              </w:rPr>
              <w:t>5.</w:t>
            </w:r>
            <w:r w:rsidRPr="00484759">
              <w:rPr>
                <w:rFonts w:cstheme="minorHAnsi"/>
                <w:sz w:val="24"/>
                <w:szCs w:val="24"/>
              </w:rPr>
              <w:t>Ревич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Я.Л.   Технологическое про</w:t>
            </w:r>
            <w:r w:rsidR="00C16762">
              <w:rPr>
                <w:rFonts w:cstheme="minorHAnsi"/>
                <w:sz w:val="24"/>
                <w:szCs w:val="24"/>
              </w:rPr>
              <w:t xml:space="preserve">ектирование строительных процессов </w:t>
            </w:r>
            <w:r w:rsidRPr="00484759">
              <w:rPr>
                <w:rFonts w:cstheme="minorHAnsi"/>
                <w:sz w:val="24"/>
                <w:szCs w:val="24"/>
              </w:rPr>
              <w:t>Рязань:</w:t>
            </w:r>
            <w:r w:rsidR="00C16762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РИ(ф)Московский политехнич</w:t>
            </w:r>
            <w:r w:rsidR="00CA6531">
              <w:rPr>
                <w:rFonts w:cstheme="minorHAnsi"/>
                <w:sz w:val="24"/>
                <w:szCs w:val="24"/>
              </w:rPr>
              <w:t>еский университет,2016-81с.-Печатное.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CA6531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  <w:r w:rsidR="00AC513B" w:rsidRPr="00484759">
              <w:rPr>
                <w:rFonts w:cstheme="minorHAnsi"/>
                <w:sz w:val="24"/>
                <w:szCs w:val="24"/>
              </w:rPr>
              <w:t>Ревич Я.Л. и др.   Информационные технологии в строительстве. Электронные системы нормативно-технической и</w:t>
            </w:r>
            <w:r>
              <w:rPr>
                <w:rFonts w:cstheme="minorHAnsi"/>
                <w:sz w:val="24"/>
                <w:szCs w:val="24"/>
              </w:rPr>
              <w:t>нформации (ЭС НТИ) "</w:t>
            </w:r>
            <w:proofErr w:type="spellStart"/>
            <w:r>
              <w:rPr>
                <w:rFonts w:cstheme="minorHAnsi"/>
                <w:sz w:val="24"/>
                <w:szCs w:val="24"/>
              </w:rPr>
              <w:t>Тэхэксперт</w:t>
            </w:r>
            <w:proofErr w:type="spellEnd"/>
            <w:r>
              <w:rPr>
                <w:rFonts w:cstheme="minorHAnsi"/>
                <w:sz w:val="24"/>
                <w:szCs w:val="24"/>
              </w:rPr>
              <w:t>"</w:t>
            </w:r>
            <w:r w:rsidR="00C86688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AC513B" w:rsidRPr="00484759">
              <w:rPr>
                <w:rFonts w:cstheme="minorHAnsi"/>
                <w:sz w:val="24"/>
                <w:szCs w:val="24"/>
              </w:rPr>
              <w:t>(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C513B" w:rsidRPr="00484759">
              <w:rPr>
                <w:rFonts w:cstheme="minorHAnsi"/>
                <w:sz w:val="24"/>
                <w:szCs w:val="24"/>
              </w:rPr>
              <w:t>Стройэксперт</w:t>
            </w:r>
            <w:proofErr w:type="spellEnd"/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AC513B" w:rsidRPr="00484759">
              <w:rPr>
                <w:rFonts w:cstheme="minorHAnsi"/>
                <w:sz w:val="24"/>
                <w:szCs w:val="24"/>
              </w:rPr>
              <w:t>Стройтехнолог</w:t>
            </w:r>
            <w:proofErr w:type="spellEnd"/>
            <w:r w:rsidR="00AC513B" w:rsidRPr="00484759">
              <w:rPr>
                <w:rFonts w:cstheme="minorHAnsi"/>
                <w:sz w:val="24"/>
                <w:szCs w:val="24"/>
              </w:rPr>
              <w:t>): учебное пособие для студентов направления подготовки 0</w:t>
            </w:r>
            <w:r>
              <w:rPr>
                <w:rFonts w:cstheme="minorHAnsi"/>
                <w:sz w:val="24"/>
                <w:szCs w:val="24"/>
              </w:rPr>
              <w:t>8.03.01 "Строительство": /</w:t>
            </w:r>
            <w:r w:rsidR="00C8668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Ревич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Я.Л., </w:t>
            </w:r>
            <w:proofErr w:type="spellStart"/>
            <w:r w:rsidR="00AC513B" w:rsidRPr="00484759">
              <w:rPr>
                <w:rFonts w:cstheme="minorHAnsi"/>
                <w:sz w:val="24"/>
                <w:szCs w:val="24"/>
              </w:rPr>
              <w:t>Мурог</w:t>
            </w:r>
            <w:proofErr w:type="spellEnd"/>
            <w:r w:rsidR="00AC513B" w:rsidRPr="00484759">
              <w:rPr>
                <w:rFonts w:cstheme="minorHAnsi"/>
                <w:sz w:val="24"/>
                <w:szCs w:val="24"/>
              </w:rPr>
              <w:t xml:space="preserve"> И.А., Дятлов Р.Н.-Рязань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AC513B" w:rsidRPr="00484759">
              <w:rPr>
                <w:rFonts w:cstheme="minorHAnsi"/>
                <w:sz w:val="24"/>
                <w:szCs w:val="24"/>
              </w:rPr>
              <w:t>:РИ(ф)Московский политехнический университет,2017.-170с.-Печатное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C513B" w:rsidRPr="00484759" w:rsidRDefault="00AC513B" w:rsidP="006935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1C221B">
        <w:trPr>
          <w:trHeight w:val="51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C513B" w:rsidP="00AC5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67816">
              <w:rPr>
                <w:rFonts w:eastAsia="Times New Roman" w:cstheme="minorHAnsi"/>
                <w:sz w:val="24"/>
                <w:szCs w:val="24"/>
                <w:lang w:eastAsia="ru-RU"/>
              </w:rPr>
              <w:t>Водоснабжение и водоотведение с основами гидравлики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:rsidR="00AC513B" w:rsidRPr="00484759" w:rsidRDefault="0036550F" w:rsidP="00617F0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475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08.03.01 </w:t>
            </w:r>
            <w:r w:rsidR="00617F0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ИСД</w:t>
            </w:r>
            <w:bookmarkStart w:id="1" w:name="_GoBack"/>
            <w:bookmarkEnd w:id="1"/>
          </w:p>
        </w:tc>
        <w:tc>
          <w:tcPr>
            <w:tcW w:w="3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80CC3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="00AC513B" w:rsidRPr="00484759">
              <w:rPr>
                <w:rFonts w:cstheme="minorHAnsi"/>
                <w:sz w:val="24"/>
                <w:szCs w:val="24"/>
              </w:rPr>
              <w:t xml:space="preserve">  Биленко В.А.   Методические указ</w:t>
            </w:r>
            <w:r w:rsidR="0088511C">
              <w:rPr>
                <w:rFonts w:cstheme="minorHAnsi"/>
                <w:sz w:val="24"/>
                <w:szCs w:val="24"/>
              </w:rPr>
              <w:t>ания к выполнению курсовой работы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 " Водоснабжение и водоотведение жилого дома" для студентов очной и 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заочной форм обучения направления подготовки 08.03.01 Строительство:</w:t>
            </w:r>
          </w:p>
          <w:p w:rsidR="00AC513B" w:rsidRPr="00484759" w:rsidRDefault="00AC513B" w:rsidP="00AC51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lastRenderedPageBreak/>
              <w:t>Учебное пособие для студентов очной и заочной форм обучения.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-Рязань: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="00E95771">
              <w:rPr>
                <w:rFonts w:cstheme="minorHAnsi"/>
                <w:sz w:val="24"/>
                <w:szCs w:val="24"/>
              </w:rPr>
              <w:t>РИ</w:t>
            </w:r>
            <w:r w:rsidRPr="00484759">
              <w:rPr>
                <w:rFonts w:cstheme="minorHAnsi"/>
                <w:sz w:val="24"/>
                <w:szCs w:val="24"/>
              </w:rPr>
              <w:t>(ф)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МАМИ,2015</w:t>
            </w:r>
            <w:r w:rsidR="008851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-53с.</w:t>
            </w:r>
          </w:p>
          <w:p w:rsidR="00AC513B" w:rsidRPr="00484759" w:rsidRDefault="00AC513B" w:rsidP="006935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13B" w:rsidRPr="00484759" w:rsidTr="001C221B">
        <w:trPr>
          <w:trHeight w:val="18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DEBF7"/>
          </w:tcPr>
          <w:p w:rsidR="00484759" w:rsidRP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P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P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67816">
              <w:rPr>
                <w:rFonts w:eastAsia="Times New Roman" w:cstheme="minorHAnsi"/>
                <w:sz w:val="24"/>
                <w:szCs w:val="24"/>
                <w:lang w:eastAsia="ru-RU"/>
              </w:rPr>
              <w:t>Основы организации и управления в строительстве</w:t>
            </w:r>
            <w:r w:rsidRPr="00484759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484759" w:rsidRP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P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P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84759" w:rsidRPr="00484759" w:rsidRDefault="00484759" w:rsidP="004847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DEBF7"/>
            <w:noWrap/>
          </w:tcPr>
          <w:p w:rsidR="00AC513B" w:rsidRPr="00484759" w:rsidRDefault="00AC513B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DEBF7"/>
          </w:tcPr>
          <w:p w:rsidR="00667816" w:rsidRDefault="00667816" w:rsidP="006678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 w:cstheme="minorHAnsi"/>
                <w:sz w:val="24"/>
                <w:szCs w:val="24"/>
              </w:rPr>
            </w:pPr>
          </w:p>
          <w:p w:rsidR="00484759" w:rsidRPr="00667816" w:rsidRDefault="00667816" w:rsidP="006678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NewRoman" w:cstheme="minorHAnsi"/>
                <w:sz w:val="24"/>
                <w:szCs w:val="24"/>
              </w:rPr>
              <w:t xml:space="preserve">   1.</w:t>
            </w:r>
            <w:r w:rsidR="00484759" w:rsidRPr="00667816">
              <w:rPr>
                <w:rFonts w:cstheme="minorHAnsi"/>
                <w:sz w:val="24"/>
                <w:szCs w:val="24"/>
              </w:rPr>
              <w:t>Митькина Г.В.   Методические указания к курсовому проектированию</w:t>
            </w:r>
          </w:p>
          <w:p w:rsidR="00484759" w:rsidRPr="00484759" w:rsidRDefault="00484759" w:rsidP="004847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>по дисциплине "Организация,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 w:rsidRPr="00484759">
              <w:rPr>
                <w:rFonts w:cstheme="minorHAnsi"/>
                <w:sz w:val="24"/>
                <w:szCs w:val="24"/>
              </w:rPr>
              <w:t>управление и планирование в строительстве" для</w:t>
            </w:r>
          </w:p>
          <w:p w:rsidR="00484759" w:rsidRPr="00484759" w:rsidRDefault="00484759" w:rsidP="004847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4759">
              <w:rPr>
                <w:rFonts w:cstheme="minorHAnsi"/>
                <w:sz w:val="24"/>
                <w:szCs w:val="24"/>
              </w:rPr>
              <w:t xml:space="preserve">студ.5 курса очно-заочной и очной формы </w:t>
            </w:r>
            <w:r w:rsidR="00E3309D">
              <w:rPr>
                <w:rFonts w:cstheme="minorHAnsi"/>
                <w:sz w:val="24"/>
                <w:szCs w:val="24"/>
              </w:rPr>
              <w:t>обучения спец.270102 "Промышленное</w:t>
            </w:r>
          </w:p>
          <w:p w:rsidR="00E3309D" w:rsidRPr="00484759" w:rsidRDefault="00E3309D" w:rsidP="00E3309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 гражданское строительство"</w:t>
            </w:r>
            <w:r w:rsidR="00484759" w:rsidRPr="00484759">
              <w:rPr>
                <w:rFonts w:cstheme="minorHAnsi"/>
                <w:sz w:val="24"/>
                <w:szCs w:val="24"/>
              </w:rPr>
              <w:t>-Рязань:</w:t>
            </w:r>
            <w:r w:rsidR="00FA231C">
              <w:rPr>
                <w:rFonts w:cstheme="minorHAnsi"/>
                <w:sz w:val="24"/>
                <w:szCs w:val="24"/>
              </w:rPr>
              <w:t xml:space="preserve"> </w:t>
            </w:r>
            <w:r w:rsidR="00484759" w:rsidRPr="00484759">
              <w:rPr>
                <w:rFonts w:cstheme="minorHAnsi"/>
                <w:sz w:val="24"/>
                <w:szCs w:val="24"/>
              </w:rPr>
              <w:t>РИ (ф) МГОУ ,2010.-45.-С.43.-</w:t>
            </w:r>
            <w:r w:rsidRPr="00484759">
              <w:rPr>
                <w:rFonts w:cstheme="minorHAnsi"/>
                <w:sz w:val="24"/>
                <w:szCs w:val="24"/>
              </w:rPr>
              <w:t xml:space="preserve"> Печатное.</w:t>
            </w:r>
          </w:p>
          <w:p w:rsidR="00484759" w:rsidRPr="00484759" w:rsidRDefault="00484759" w:rsidP="004847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80CC3" w:rsidRDefault="00A80CC3" w:rsidP="005362DA">
            <w:pPr>
              <w:spacing w:after="0" w:line="240" w:lineRule="auto"/>
            </w:pPr>
          </w:p>
          <w:p w:rsidR="00A80CC3" w:rsidRDefault="00A80CC3" w:rsidP="005362DA">
            <w:pPr>
              <w:spacing w:after="0" w:line="240" w:lineRule="auto"/>
            </w:pPr>
          </w:p>
          <w:p w:rsidR="00A80CC3" w:rsidRDefault="00A80CC3" w:rsidP="005362DA">
            <w:pPr>
              <w:spacing w:after="0" w:line="240" w:lineRule="auto"/>
            </w:pPr>
          </w:p>
          <w:p w:rsidR="00A80CC3" w:rsidRDefault="00A80CC3" w:rsidP="005362DA">
            <w:pPr>
              <w:spacing w:after="0" w:line="240" w:lineRule="auto"/>
            </w:pPr>
          </w:p>
          <w:p w:rsidR="00A80CC3" w:rsidRDefault="00A80CC3" w:rsidP="005362DA">
            <w:pPr>
              <w:spacing w:after="0" w:line="240" w:lineRule="auto"/>
            </w:pPr>
          </w:p>
          <w:p w:rsidR="00A80CC3" w:rsidRDefault="00A80CC3" w:rsidP="005362DA">
            <w:pPr>
              <w:spacing w:after="0" w:line="240" w:lineRule="auto"/>
            </w:pPr>
          </w:p>
          <w:p w:rsidR="00A80CC3" w:rsidRDefault="00A80CC3" w:rsidP="005362DA">
            <w:pPr>
              <w:spacing w:after="0" w:line="240" w:lineRule="auto"/>
            </w:pPr>
          </w:p>
          <w:p w:rsidR="00A80CC3" w:rsidRDefault="00A80CC3" w:rsidP="005362DA">
            <w:pPr>
              <w:spacing w:after="0" w:line="240" w:lineRule="auto"/>
            </w:pPr>
          </w:p>
          <w:p w:rsidR="00A80CC3" w:rsidRDefault="00A80CC3" w:rsidP="005362DA">
            <w:pPr>
              <w:spacing w:after="0" w:line="240" w:lineRule="auto"/>
            </w:pPr>
          </w:p>
          <w:p w:rsidR="00A80CC3" w:rsidRDefault="00A80CC3" w:rsidP="005362DA">
            <w:pPr>
              <w:spacing w:after="0" w:line="240" w:lineRule="auto"/>
            </w:pPr>
          </w:p>
          <w:p w:rsidR="00A80CC3" w:rsidRDefault="00A80CC3" w:rsidP="005362DA">
            <w:pPr>
              <w:spacing w:after="0" w:line="240" w:lineRule="auto"/>
            </w:pPr>
          </w:p>
          <w:p w:rsidR="00484759" w:rsidRPr="00667816" w:rsidRDefault="00484759" w:rsidP="0066781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484759" w:rsidTr="001C221B"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D7" w:rsidRPr="00484759" w:rsidRDefault="005F15D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F15D7" w:rsidRPr="00484759" w:rsidRDefault="005F15D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5F15D7" w:rsidRPr="00484759" w:rsidRDefault="005F15D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F15D7" w:rsidRPr="00484759" w:rsidRDefault="005F15D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559" w:rsidRPr="00484759" w:rsidTr="00A6055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4" w:type="pct"/>
          <w:trHeight w:val="100"/>
        </w:trPr>
        <w:tc>
          <w:tcPr>
            <w:tcW w:w="4936" w:type="pct"/>
            <w:gridSpan w:val="4"/>
          </w:tcPr>
          <w:p w:rsidR="00A60559" w:rsidRPr="00484759" w:rsidRDefault="00A60559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5D7" w:rsidRPr="00484759" w:rsidTr="001C221B"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D7" w:rsidRPr="00484759" w:rsidRDefault="005F15D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D7" w:rsidRPr="00484759" w:rsidRDefault="005F15D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5D7" w:rsidRPr="00484759" w:rsidRDefault="005F15D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D7" w:rsidRPr="00484759" w:rsidRDefault="005F15D7" w:rsidP="005626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4938" w:rsidRPr="00484759" w:rsidRDefault="00024938" w:rsidP="00DE26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024938" w:rsidRPr="00484759" w:rsidSect="006A628E">
      <w:headerReference w:type="default" r:id="rId7"/>
      <w:footerReference w:type="default" r:id="rId8"/>
      <w:pgSz w:w="16838" w:h="11906" w:orient="landscape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A8C" w:rsidRDefault="00042A8C" w:rsidP="002376A6">
      <w:pPr>
        <w:spacing w:after="0" w:line="240" w:lineRule="auto"/>
      </w:pPr>
      <w:r>
        <w:separator/>
      </w:r>
    </w:p>
  </w:endnote>
  <w:endnote w:type="continuationSeparator" w:id="0">
    <w:p w:rsidR="00042A8C" w:rsidRDefault="00042A8C" w:rsidP="0023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7370373"/>
      <w:docPartObj>
        <w:docPartGallery w:val="Page Numbers (Bottom of Page)"/>
        <w:docPartUnique/>
      </w:docPartObj>
    </w:sdtPr>
    <w:sdtEndPr/>
    <w:sdtContent>
      <w:p w:rsidR="00484759" w:rsidRDefault="00484759" w:rsidP="002376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F0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A8C" w:rsidRDefault="00042A8C" w:rsidP="002376A6">
      <w:pPr>
        <w:spacing w:after="0" w:line="240" w:lineRule="auto"/>
      </w:pPr>
      <w:r>
        <w:separator/>
      </w:r>
    </w:p>
  </w:footnote>
  <w:footnote w:type="continuationSeparator" w:id="0">
    <w:p w:rsidR="00042A8C" w:rsidRDefault="00042A8C" w:rsidP="0023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759" w:rsidRDefault="00484759" w:rsidP="00C61786">
    <w:pPr>
      <w:pStyle w:val="a3"/>
      <w:jc w:val="center"/>
    </w:pPr>
    <w:r>
      <w:t>Список учебно-</w:t>
    </w:r>
    <w:r w:rsidR="007860AF">
      <w:t>методических пособий кафедры ПГС</w:t>
    </w:r>
    <w:r w:rsidR="00667816">
      <w:t xml:space="preserve"> для ИСД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2254F"/>
    <w:multiLevelType w:val="hybridMultilevel"/>
    <w:tmpl w:val="5C92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6360F"/>
    <w:multiLevelType w:val="hybridMultilevel"/>
    <w:tmpl w:val="FA0A07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107B7"/>
    <w:multiLevelType w:val="hybridMultilevel"/>
    <w:tmpl w:val="2972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24124"/>
    <w:multiLevelType w:val="hybridMultilevel"/>
    <w:tmpl w:val="2F985980"/>
    <w:lvl w:ilvl="0" w:tplc="152E0E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2E2A03"/>
    <w:multiLevelType w:val="hybridMultilevel"/>
    <w:tmpl w:val="66E867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87C8C"/>
    <w:multiLevelType w:val="hybridMultilevel"/>
    <w:tmpl w:val="9762F6D2"/>
    <w:lvl w:ilvl="0" w:tplc="F54E32C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3037F"/>
    <w:multiLevelType w:val="hybridMultilevel"/>
    <w:tmpl w:val="1EB8F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1600C"/>
    <w:multiLevelType w:val="hybridMultilevel"/>
    <w:tmpl w:val="8D768600"/>
    <w:lvl w:ilvl="0" w:tplc="1EDAD1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47679"/>
    <w:multiLevelType w:val="hybridMultilevel"/>
    <w:tmpl w:val="B792D45C"/>
    <w:lvl w:ilvl="0" w:tplc="785281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356EF"/>
    <w:multiLevelType w:val="hybridMultilevel"/>
    <w:tmpl w:val="6D6419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B8"/>
    <w:rsid w:val="00020445"/>
    <w:rsid w:val="00024938"/>
    <w:rsid w:val="00027511"/>
    <w:rsid w:val="0003091E"/>
    <w:rsid w:val="0003607E"/>
    <w:rsid w:val="00042335"/>
    <w:rsid w:val="00042A8C"/>
    <w:rsid w:val="000443EF"/>
    <w:rsid w:val="000458E0"/>
    <w:rsid w:val="000557C5"/>
    <w:rsid w:val="00073BB8"/>
    <w:rsid w:val="00076F57"/>
    <w:rsid w:val="00077927"/>
    <w:rsid w:val="0008014D"/>
    <w:rsid w:val="00091F1A"/>
    <w:rsid w:val="000B1157"/>
    <w:rsid w:val="000B1224"/>
    <w:rsid w:val="000D76D2"/>
    <w:rsid w:val="000E0FFD"/>
    <w:rsid w:val="000E4A53"/>
    <w:rsid w:val="000E60ED"/>
    <w:rsid w:val="001140F8"/>
    <w:rsid w:val="001208BC"/>
    <w:rsid w:val="0012416F"/>
    <w:rsid w:val="001326F0"/>
    <w:rsid w:val="00146485"/>
    <w:rsid w:val="0015154C"/>
    <w:rsid w:val="00156CCC"/>
    <w:rsid w:val="00160359"/>
    <w:rsid w:val="00170F79"/>
    <w:rsid w:val="001753FF"/>
    <w:rsid w:val="00184E20"/>
    <w:rsid w:val="00192088"/>
    <w:rsid w:val="00193B04"/>
    <w:rsid w:val="00194A04"/>
    <w:rsid w:val="001A5CAD"/>
    <w:rsid w:val="001C221B"/>
    <w:rsid w:val="001C3409"/>
    <w:rsid w:val="001D2995"/>
    <w:rsid w:val="001F0DF7"/>
    <w:rsid w:val="00200891"/>
    <w:rsid w:val="00204B39"/>
    <w:rsid w:val="00237465"/>
    <w:rsid w:val="002376A6"/>
    <w:rsid w:val="00237763"/>
    <w:rsid w:val="00240C3F"/>
    <w:rsid w:val="00241EF9"/>
    <w:rsid w:val="00242C5A"/>
    <w:rsid w:val="00253419"/>
    <w:rsid w:val="002568B0"/>
    <w:rsid w:val="0026128B"/>
    <w:rsid w:val="00275D1E"/>
    <w:rsid w:val="00285799"/>
    <w:rsid w:val="00285FED"/>
    <w:rsid w:val="0028674D"/>
    <w:rsid w:val="00293D48"/>
    <w:rsid w:val="002A66C8"/>
    <w:rsid w:val="002B348C"/>
    <w:rsid w:val="002B47BD"/>
    <w:rsid w:val="002C3A5E"/>
    <w:rsid w:val="002C528D"/>
    <w:rsid w:val="002D375A"/>
    <w:rsid w:val="002D7BC1"/>
    <w:rsid w:val="00304E4C"/>
    <w:rsid w:val="00306FDB"/>
    <w:rsid w:val="00313044"/>
    <w:rsid w:val="003164AE"/>
    <w:rsid w:val="003342A4"/>
    <w:rsid w:val="003361CE"/>
    <w:rsid w:val="003444A4"/>
    <w:rsid w:val="00344AAE"/>
    <w:rsid w:val="0036550F"/>
    <w:rsid w:val="00371EEB"/>
    <w:rsid w:val="003766D5"/>
    <w:rsid w:val="003D1D28"/>
    <w:rsid w:val="00410D53"/>
    <w:rsid w:val="004170E3"/>
    <w:rsid w:val="00437195"/>
    <w:rsid w:val="00444C97"/>
    <w:rsid w:val="0045693D"/>
    <w:rsid w:val="00456DAE"/>
    <w:rsid w:val="00457A7F"/>
    <w:rsid w:val="00482D2A"/>
    <w:rsid w:val="00484759"/>
    <w:rsid w:val="004A0870"/>
    <w:rsid w:val="004A4DBB"/>
    <w:rsid w:val="004B1CED"/>
    <w:rsid w:val="004B6876"/>
    <w:rsid w:val="004D08BF"/>
    <w:rsid w:val="004E5E17"/>
    <w:rsid w:val="00502BE0"/>
    <w:rsid w:val="0050430E"/>
    <w:rsid w:val="00506069"/>
    <w:rsid w:val="00513BE9"/>
    <w:rsid w:val="00517B50"/>
    <w:rsid w:val="00525D67"/>
    <w:rsid w:val="005362DA"/>
    <w:rsid w:val="005425F5"/>
    <w:rsid w:val="005428E4"/>
    <w:rsid w:val="005626DF"/>
    <w:rsid w:val="00564C4B"/>
    <w:rsid w:val="0058429E"/>
    <w:rsid w:val="00585E40"/>
    <w:rsid w:val="005D17E7"/>
    <w:rsid w:val="005D51E7"/>
    <w:rsid w:val="005E66B8"/>
    <w:rsid w:val="005F0445"/>
    <w:rsid w:val="005F15D7"/>
    <w:rsid w:val="005F26E3"/>
    <w:rsid w:val="005F74EC"/>
    <w:rsid w:val="00601B08"/>
    <w:rsid w:val="00617F00"/>
    <w:rsid w:val="00634F17"/>
    <w:rsid w:val="00652AA3"/>
    <w:rsid w:val="00667816"/>
    <w:rsid w:val="0067307F"/>
    <w:rsid w:val="0067745E"/>
    <w:rsid w:val="0069033D"/>
    <w:rsid w:val="0069349C"/>
    <w:rsid w:val="006935A4"/>
    <w:rsid w:val="006A26FA"/>
    <w:rsid w:val="006A628E"/>
    <w:rsid w:val="006B36A5"/>
    <w:rsid w:val="006C224C"/>
    <w:rsid w:val="006C677A"/>
    <w:rsid w:val="006D2E87"/>
    <w:rsid w:val="006E6FD2"/>
    <w:rsid w:val="006F1905"/>
    <w:rsid w:val="006F7B6A"/>
    <w:rsid w:val="00701C17"/>
    <w:rsid w:val="0071612C"/>
    <w:rsid w:val="00734566"/>
    <w:rsid w:val="0074181E"/>
    <w:rsid w:val="007506AC"/>
    <w:rsid w:val="00764E1C"/>
    <w:rsid w:val="00765C38"/>
    <w:rsid w:val="00765FE5"/>
    <w:rsid w:val="00767DDB"/>
    <w:rsid w:val="0077032A"/>
    <w:rsid w:val="00770AD2"/>
    <w:rsid w:val="00770C18"/>
    <w:rsid w:val="00771F49"/>
    <w:rsid w:val="0077423B"/>
    <w:rsid w:val="00775EBF"/>
    <w:rsid w:val="00780F77"/>
    <w:rsid w:val="007860AF"/>
    <w:rsid w:val="007901BD"/>
    <w:rsid w:val="00792FAF"/>
    <w:rsid w:val="007A0E41"/>
    <w:rsid w:val="007A21ED"/>
    <w:rsid w:val="007A533A"/>
    <w:rsid w:val="007C4FD6"/>
    <w:rsid w:val="007C6E1E"/>
    <w:rsid w:val="007D305F"/>
    <w:rsid w:val="007F1467"/>
    <w:rsid w:val="0080347C"/>
    <w:rsid w:val="00810D15"/>
    <w:rsid w:val="00811A54"/>
    <w:rsid w:val="00815DEB"/>
    <w:rsid w:val="00822824"/>
    <w:rsid w:val="0082610B"/>
    <w:rsid w:val="00831906"/>
    <w:rsid w:val="008366A8"/>
    <w:rsid w:val="008406DA"/>
    <w:rsid w:val="008522F8"/>
    <w:rsid w:val="0085668A"/>
    <w:rsid w:val="00870427"/>
    <w:rsid w:val="0088511C"/>
    <w:rsid w:val="00897A06"/>
    <w:rsid w:val="008A61D3"/>
    <w:rsid w:val="008C0AF8"/>
    <w:rsid w:val="008E187D"/>
    <w:rsid w:val="008F7F0B"/>
    <w:rsid w:val="00901775"/>
    <w:rsid w:val="00904F18"/>
    <w:rsid w:val="00953454"/>
    <w:rsid w:val="00997922"/>
    <w:rsid w:val="009A34D0"/>
    <w:rsid w:val="009C184C"/>
    <w:rsid w:val="009C4BA6"/>
    <w:rsid w:val="009C6CE3"/>
    <w:rsid w:val="00A066C8"/>
    <w:rsid w:val="00A24C1C"/>
    <w:rsid w:val="00A30BDF"/>
    <w:rsid w:val="00A366DF"/>
    <w:rsid w:val="00A4745D"/>
    <w:rsid w:val="00A47AB7"/>
    <w:rsid w:val="00A50B7B"/>
    <w:rsid w:val="00A543AF"/>
    <w:rsid w:val="00A60559"/>
    <w:rsid w:val="00A807C3"/>
    <w:rsid w:val="00A80CC3"/>
    <w:rsid w:val="00A90E90"/>
    <w:rsid w:val="00A9347B"/>
    <w:rsid w:val="00AA35F8"/>
    <w:rsid w:val="00AC513B"/>
    <w:rsid w:val="00AC57F0"/>
    <w:rsid w:val="00AD75B3"/>
    <w:rsid w:val="00B249F0"/>
    <w:rsid w:val="00B32C71"/>
    <w:rsid w:val="00B36FDE"/>
    <w:rsid w:val="00B664BC"/>
    <w:rsid w:val="00B96A8C"/>
    <w:rsid w:val="00BB7BE8"/>
    <w:rsid w:val="00BD1233"/>
    <w:rsid w:val="00BE110C"/>
    <w:rsid w:val="00BE1226"/>
    <w:rsid w:val="00BE3A91"/>
    <w:rsid w:val="00BE63F2"/>
    <w:rsid w:val="00C118AD"/>
    <w:rsid w:val="00C16762"/>
    <w:rsid w:val="00C3592F"/>
    <w:rsid w:val="00C55BF5"/>
    <w:rsid w:val="00C61786"/>
    <w:rsid w:val="00C70C68"/>
    <w:rsid w:val="00C86688"/>
    <w:rsid w:val="00CA10A8"/>
    <w:rsid w:val="00CA6531"/>
    <w:rsid w:val="00CC3707"/>
    <w:rsid w:val="00CC55DD"/>
    <w:rsid w:val="00CC5AB7"/>
    <w:rsid w:val="00CD2D05"/>
    <w:rsid w:val="00CE4C4B"/>
    <w:rsid w:val="00D10F6F"/>
    <w:rsid w:val="00D12B43"/>
    <w:rsid w:val="00D14A39"/>
    <w:rsid w:val="00D24EC0"/>
    <w:rsid w:val="00D5034D"/>
    <w:rsid w:val="00D53763"/>
    <w:rsid w:val="00D5471B"/>
    <w:rsid w:val="00D57ED5"/>
    <w:rsid w:val="00D667CC"/>
    <w:rsid w:val="00D726B2"/>
    <w:rsid w:val="00D73575"/>
    <w:rsid w:val="00D771D1"/>
    <w:rsid w:val="00D800C2"/>
    <w:rsid w:val="00D82FFE"/>
    <w:rsid w:val="00D93D02"/>
    <w:rsid w:val="00DA3E18"/>
    <w:rsid w:val="00DB44FB"/>
    <w:rsid w:val="00DC4A6A"/>
    <w:rsid w:val="00DE26A9"/>
    <w:rsid w:val="00E0486D"/>
    <w:rsid w:val="00E17793"/>
    <w:rsid w:val="00E3309D"/>
    <w:rsid w:val="00E35B53"/>
    <w:rsid w:val="00E37944"/>
    <w:rsid w:val="00E41673"/>
    <w:rsid w:val="00E41B6F"/>
    <w:rsid w:val="00E42C27"/>
    <w:rsid w:val="00E72FC9"/>
    <w:rsid w:val="00E74FBE"/>
    <w:rsid w:val="00E75E86"/>
    <w:rsid w:val="00E95771"/>
    <w:rsid w:val="00EA1D31"/>
    <w:rsid w:val="00EA52EE"/>
    <w:rsid w:val="00EB538C"/>
    <w:rsid w:val="00EC788F"/>
    <w:rsid w:val="00EF7BEC"/>
    <w:rsid w:val="00F2580F"/>
    <w:rsid w:val="00F43ABF"/>
    <w:rsid w:val="00F4454C"/>
    <w:rsid w:val="00F47C90"/>
    <w:rsid w:val="00F56F08"/>
    <w:rsid w:val="00F63C8E"/>
    <w:rsid w:val="00F67C36"/>
    <w:rsid w:val="00FA231C"/>
    <w:rsid w:val="00FB3C4C"/>
    <w:rsid w:val="00FC2375"/>
    <w:rsid w:val="00FD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E97A76-7482-48F1-8763-0529D8AF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6A6"/>
  </w:style>
  <w:style w:type="paragraph" w:styleId="a5">
    <w:name w:val="footer"/>
    <w:basedOn w:val="a"/>
    <w:link w:val="a6"/>
    <w:uiPriority w:val="99"/>
    <w:unhideWhenUsed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6A6"/>
  </w:style>
  <w:style w:type="paragraph" w:customStyle="1" w:styleId="Style10">
    <w:name w:val="Style10"/>
    <w:basedOn w:val="a"/>
    <w:rsid w:val="00AC513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rsid w:val="00AC513B"/>
    <w:pPr>
      <w:widowControl w:val="0"/>
      <w:autoSpaceDE w:val="0"/>
      <w:autoSpaceDN w:val="0"/>
      <w:adjustRightInd w:val="0"/>
      <w:spacing w:after="0" w:line="55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80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Hautamyak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Hautamyak Razorvashka</dc:creator>
  <cp:keywords/>
  <dc:description/>
  <cp:lastModifiedBy>User</cp:lastModifiedBy>
  <cp:revision>20</cp:revision>
  <dcterms:created xsi:type="dcterms:W3CDTF">2017-10-15T21:34:00Z</dcterms:created>
  <dcterms:modified xsi:type="dcterms:W3CDTF">2018-01-16T19:26:00Z</dcterms:modified>
</cp:coreProperties>
</file>